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</w:tblGrid>
      <w:tr w:rsidR="009259B2" w:rsidRPr="00FB0677" w:rsidTr="00C76881">
        <w:tc>
          <w:tcPr>
            <w:tcW w:w="2802" w:type="dxa"/>
            <w:shd w:val="clear" w:color="auto" w:fill="auto"/>
          </w:tcPr>
          <w:p w:rsidR="009259B2" w:rsidRPr="00666C00" w:rsidRDefault="009259B2" w:rsidP="00C76881">
            <w:pPr>
              <w:jc w:val="both"/>
              <w:rPr>
                <w:rFonts w:eastAsia="Calibri"/>
                <w:lang w:eastAsia="en-US"/>
              </w:rPr>
            </w:pPr>
            <w:bookmarkStart w:id="0" w:name="_GoBack"/>
            <w:bookmarkEnd w:id="0"/>
            <w:r w:rsidRPr="00666C00">
              <w:rPr>
                <w:rFonts w:eastAsia="Calibri"/>
                <w:lang w:eastAsia="en-US"/>
              </w:rPr>
              <w:t>Iktatószám:</w:t>
            </w:r>
          </w:p>
        </w:tc>
      </w:tr>
      <w:tr w:rsidR="009259B2" w:rsidRPr="00FB0677" w:rsidTr="00C76881">
        <w:tc>
          <w:tcPr>
            <w:tcW w:w="2802" w:type="dxa"/>
            <w:shd w:val="clear" w:color="auto" w:fill="auto"/>
          </w:tcPr>
          <w:p w:rsidR="009259B2" w:rsidRPr="00FB0677" w:rsidRDefault="009259B2" w:rsidP="00C76881">
            <w:pPr>
              <w:jc w:val="both"/>
              <w:rPr>
                <w:rFonts w:eastAsia="Calibri"/>
                <w:lang w:eastAsia="en-US"/>
              </w:rPr>
            </w:pPr>
            <w:r w:rsidRPr="00FB0677">
              <w:rPr>
                <w:rFonts w:eastAsia="Calibri"/>
                <w:lang w:eastAsia="en-US"/>
              </w:rPr>
              <w:t>Beérkezett:</w:t>
            </w:r>
          </w:p>
        </w:tc>
      </w:tr>
    </w:tbl>
    <w:p w:rsidR="009259B2" w:rsidRDefault="009259B2" w:rsidP="009259B2">
      <w:pPr>
        <w:jc w:val="both"/>
        <w:rPr>
          <w:rFonts w:eastAsia="Calibri"/>
          <w:lang w:eastAsia="en-US"/>
        </w:rPr>
      </w:pPr>
    </w:p>
    <w:p w:rsidR="009259B2" w:rsidRPr="00103043" w:rsidRDefault="009259B2" w:rsidP="009259B2">
      <w:pPr>
        <w:rPr>
          <w:rFonts w:eastAsia="Calibri"/>
          <w:lang w:eastAsia="en-US"/>
        </w:rPr>
      </w:pPr>
      <w:r w:rsidRPr="00103043">
        <w:rPr>
          <w:rFonts w:eastAsia="Calibri"/>
          <w:lang w:eastAsia="en-US"/>
        </w:rPr>
        <w:t>Kérjük, az adatlap kitöltése előtt a pályázati felhívást szíveskedjék figyelmesen átolvasni!</w:t>
      </w: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</w:p>
    <w:p w:rsidR="009259B2" w:rsidRDefault="009259B2" w:rsidP="009259B2">
      <w:pPr>
        <w:jc w:val="center"/>
        <w:rPr>
          <w:rFonts w:eastAsia="Calibri"/>
          <w:b/>
          <w:lang w:eastAsia="en-US"/>
        </w:rPr>
      </w:pPr>
      <w:r w:rsidRPr="00103043">
        <w:rPr>
          <w:rFonts w:eastAsia="Calibri"/>
          <w:b/>
          <w:lang w:eastAsia="en-US"/>
        </w:rPr>
        <w:t>PÁLYÁZATI ADATLAP</w:t>
      </w:r>
    </w:p>
    <w:p w:rsidR="009259B2" w:rsidRPr="00103043" w:rsidRDefault="009259B2" w:rsidP="009259B2">
      <w:pPr>
        <w:jc w:val="center"/>
        <w:rPr>
          <w:rFonts w:eastAsia="Calibri"/>
          <w:b/>
          <w:lang w:eastAsia="en-US"/>
        </w:rPr>
      </w:pPr>
    </w:p>
    <w:p w:rsidR="009259B2" w:rsidRPr="00103043" w:rsidRDefault="009259B2" w:rsidP="009259B2">
      <w:pPr>
        <w:jc w:val="center"/>
        <w:rPr>
          <w:rFonts w:eastAsia="Calibri"/>
          <w:b/>
          <w:lang w:eastAsia="en-US"/>
        </w:rPr>
      </w:pPr>
      <w:r w:rsidRPr="00103043">
        <w:rPr>
          <w:rFonts w:eastAsia="Calibri"/>
          <w:b/>
          <w:lang w:eastAsia="en-US"/>
        </w:rPr>
        <w:t>A Nemzetiségi Tanulmányi ösztöndíj pályázathoz</w:t>
      </w: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</w:p>
    <w:p w:rsidR="009259B2" w:rsidRPr="00103043" w:rsidRDefault="009259B2" w:rsidP="009259B2">
      <w:pPr>
        <w:jc w:val="both"/>
        <w:rPr>
          <w:rFonts w:eastAsia="Calibri"/>
          <w:b/>
          <w:lang w:eastAsia="en-US"/>
        </w:rPr>
      </w:pPr>
      <w:r w:rsidRPr="00103043">
        <w:rPr>
          <w:rFonts w:eastAsia="Calibri"/>
          <w:b/>
          <w:lang w:eastAsia="en-US"/>
        </w:rPr>
        <w:t>I.    A közép</w:t>
      </w:r>
      <w:r>
        <w:rPr>
          <w:rFonts w:eastAsia="Calibri"/>
          <w:b/>
          <w:lang w:eastAsia="en-US"/>
        </w:rPr>
        <w:t xml:space="preserve">fokú </w:t>
      </w:r>
      <w:r w:rsidRPr="00103043">
        <w:rPr>
          <w:rFonts w:eastAsia="Calibri"/>
          <w:b/>
          <w:lang w:eastAsia="en-US"/>
        </w:rPr>
        <w:t>iskola adatai</w:t>
      </w: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Az intézmény neve:</w:t>
      </w: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Az intézmény székhelye:</w:t>
      </w: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Az intézmény OM azonosítója:</w:t>
      </w: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Az intézmény képviselője:</w:t>
      </w: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  <w:r w:rsidRPr="00103043">
        <w:rPr>
          <w:rFonts w:eastAsia="Calibri"/>
          <w:lang w:eastAsia="en-US"/>
        </w:rPr>
        <w:t>Az intézmény telefonszáma/faxszáma/e-mail-címe:</w:t>
      </w: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</w:p>
    <w:p w:rsidR="009259B2" w:rsidRPr="00103043" w:rsidRDefault="009259B2" w:rsidP="009259B2">
      <w:pPr>
        <w:jc w:val="both"/>
        <w:rPr>
          <w:rFonts w:eastAsia="Calibri"/>
          <w:b/>
          <w:lang w:eastAsia="en-US"/>
        </w:rPr>
      </w:pPr>
      <w:r w:rsidRPr="00103043">
        <w:rPr>
          <w:rFonts w:eastAsia="Calibri"/>
          <w:b/>
          <w:lang w:eastAsia="en-US"/>
        </w:rPr>
        <w:t>II.    A pályázó tanuló és törvényes képviselőjének adatai</w:t>
      </w: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</w:p>
    <w:p w:rsidR="009259B2" w:rsidRPr="00776E58" w:rsidRDefault="009259B2" w:rsidP="009259B2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A tanuló adatai</w:t>
      </w: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 tanuló neve:</w:t>
      </w:r>
    </w:p>
    <w:p w:rsidR="009259B2" w:rsidRDefault="009259B2" w:rsidP="009259B2">
      <w:pPr>
        <w:jc w:val="both"/>
        <w:rPr>
          <w:rFonts w:eastAsia="Calibri"/>
          <w:lang w:eastAsia="en-US"/>
        </w:rPr>
      </w:pPr>
      <w:r w:rsidRPr="00103043">
        <w:rPr>
          <w:rFonts w:eastAsia="Calibri"/>
          <w:lang w:eastAsia="en-US"/>
        </w:rPr>
        <w:t>Születési helye, ideje (év/</w:t>
      </w:r>
      <w:r>
        <w:rPr>
          <w:rFonts w:eastAsia="Calibri"/>
          <w:lang w:eastAsia="en-US"/>
        </w:rPr>
        <w:t>hónap/nap):</w:t>
      </w: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Állampolgársága:</w:t>
      </w: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Anyja leánykori neve:</w:t>
      </w:r>
    </w:p>
    <w:p w:rsidR="009259B2" w:rsidRDefault="009259B2" w:rsidP="009259B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Állandó lakcíme:</w:t>
      </w:r>
    </w:p>
    <w:p w:rsidR="009259B2" w:rsidRDefault="009259B2" w:rsidP="009259B2">
      <w:pPr>
        <w:jc w:val="both"/>
        <w:rPr>
          <w:rFonts w:eastAsia="Calibri"/>
          <w:lang w:eastAsia="en-US"/>
        </w:rPr>
      </w:pPr>
      <w:r w:rsidRPr="00103043">
        <w:rPr>
          <w:rFonts w:eastAsia="Calibri"/>
          <w:lang w:eastAsia="en-US"/>
        </w:rPr>
        <w:t>Levelezési címe (h</w:t>
      </w:r>
      <w:r>
        <w:rPr>
          <w:rFonts w:eastAsia="Calibri"/>
          <w:lang w:eastAsia="en-US"/>
        </w:rPr>
        <w:t>a nem egyezik meg az állandó lakcímmel):</w:t>
      </w:r>
    </w:p>
    <w:p w:rsidR="009259B2" w:rsidRPr="00776E58" w:rsidRDefault="009259B2" w:rsidP="009259B2">
      <w:pPr>
        <w:jc w:val="both"/>
        <w:rPr>
          <w:rFonts w:eastAsia="Calibri"/>
          <w:b/>
          <w:lang w:eastAsia="en-US"/>
        </w:rPr>
      </w:pPr>
      <w:r w:rsidRPr="00776E58">
        <w:rPr>
          <w:rFonts w:eastAsia="Calibri"/>
          <w:b/>
          <w:lang w:eastAsia="en-US"/>
        </w:rPr>
        <w:t>A törvényes képviselet</w:t>
      </w:r>
      <w:r>
        <w:rPr>
          <w:rFonts w:eastAsia="Calibri"/>
          <w:b/>
          <w:lang w:eastAsia="en-US"/>
        </w:rPr>
        <w:t>et gyakorló személy(ek) adatai</w:t>
      </w: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 törvényes képviselő neve:</w:t>
      </w: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Lakcíme:</w:t>
      </w: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 törvényes képviselő neve:</w:t>
      </w:r>
    </w:p>
    <w:p w:rsidR="009259B2" w:rsidRDefault="009259B2" w:rsidP="009259B2">
      <w:pPr>
        <w:jc w:val="both"/>
        <w:rPr>
          <w:rFonts w:eastAsia="Calibri"/>
          <w:lang w:eastAsia="en-US"/>
        </w:rPr>
      </w:pPr>
      <w:r w:rsidRPr="00103043">
        <w:rPr>
          <w:rFonts w:eastAsia="Calibri"/>
          <w:lang w:eastAsia="en-US"/>
        </w:rPr>
        <w:t>Lakcíme:</w:t>
      </w:r>
    </w:p>
    <w:p w:rsidR="009259B2" w:rsidRPr="00947233" w:rsidRDefault="009259B2" w:rsidP="009259B2">
      <w:pPr>
        <w:jc w:val="both"/>
        <w:rPr>
          <w:rFonts w:eastAsia="Calibri"/>
          <w:b/>
          <w:lang w:eastAsia="en-US"/>
        </w:rPr>
      </w:pPr>
      <w:r w:rsidRPr="00947233">
        <w:rPr>
          <w:rFonts w:eastAsia="Calibri"/>
          <w:b/>
          <w:lang w:eastAsia="en-US"/>
        </w:rPr>
        <w:t>A kapcsolattartó adatai</w:t>
      </w:r>
    </w:p>
    <w:p w:rsidR="009259B2" w:rsidRPr="00776E58" w:rsidRDefault="009259B2" w:rsidP="009259B2">
      <w:pPr>
        <w:jc w:val="both"/>
        <w:rPr>
          <w:rFonts w:eastAsia="Calibri"/>
          <w:lang w:eastAsia="en-US"/>
        </w:rPr>
      </w:pPr>
      <w:r w:rsidRPr="00776E58">
        <w:rPr>
          <w:rFonts w:eastAsia="Calibri"/>
          <w:lang w:eastAsia="en-US"/>
        </w:rPr>
        <w:t xml:space="preserve">Kapcsolattartó neve: </w:t>
      </w:r>
    </w:p>
    <w:p w:rsidR="009259B2" w:rsidRPr="00776E58" w:rsidRDefault="009259B2" w:rsidP="009259B2">
      <w:pPr>
        <w:jc w:val="both"/>
        <w:rPr>
          <w:rFonts w:eastAsia="Calibri"/>
          <w:lang w:eastAsia="en-US"/>
        </w:rPr>
      </w:pPr>
      <w:r w:rsidRPr="00776E58">
        <w:rPr>
          <w:rFonts w:eastAsia="Calibri"/>
          <w:lang w:eastAsia="en-US"/>
        </w:rPr>
        <w:t>Kapcsolattartó e-mail címe:</w:t>
      </w: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  <w:r w:rsidRPr="00776E58">
        <w:rPr>
          <w:rFonts w:eastAsia="Calibri"/>
          <w:lang w:eastAsia="en-US"/>
        </w:rPr>
        <w:t>Kapcsolattartó mobil telefonszáma:</w:t>
      </w:r>
    </w:p>
    <w:p w:rsidR="009259B2" w:rsidRDefault="009259B2" w:rsidP="009259B2">
      <w:pPr>
        <w:jc w:val="both"/>
        <w:rPr>
          <w:rFonts w:eastAsia="Calibri"/>
          <w:b/>
          <w:lang w:eastAsia="en-US"/>
        </w:rPr>
      </w:pPr>
    </w:p>
    <w:p w:rsidR="009259B2" w:rsidRPr="00103043" w:rsidRDefault="009259B2" w:rsidP="009259B2">
      <w:pPr>
        <w:jc w:val="both"/>
        <w:rPr>
          <w:rFonts w:eastAsia="Calibri"/>
          <w:b/>
          <w:lang w:eastAsia="en-US"/>
        </w:rPr>
      </w:pPr>
      <w:r w:rsidRPr="00103043">
        <w:rPr>
          <w:rFonts w:eastAsia="Calibri"/>
          <w:b/>
          <w:lang w:eastAsia="en-US"/>
        </w:rPr>
        <w:t xml:space="preserve">III. </w:t>
      </w:r>
      <w:r w:rsidR="008907A1" w:rsidRPr="00A9519D">
        <w:rPr>
          <w:rFonts w:eastAsia="Calibri"/>
          <w:lang w:eastAsia="en-US"/>
        </w:rPr>
        <w:t xml:space="preserve">A tanuló </w:t>
      </w:r>
      <w:r w:rsidR="00546C7E">
        <w:rPr>
          <w:rFonts w:eastAsia="Calibri"/>
          <w:lang w:eastAsia="en-US"/>
        </w:rPr>
        <w:t>és/</w:t>
      </w:r>
      <w:r w:rsidR="008907A1" w:rsidRPr="00A9519D">
        <w:rPr>
          <w:rFonts w:eastAsia="Calibri"/>
          <w:lang w:eastAsia="en-US"/>
        </w:rPr>
        <w:t>vagy</w:t>
      </w:r>
      <w:r w:rsidR="008907A1" w:rsidRPr="00A9519D">
        <w:t xml:space="preserve"> korlátozottan cselekvőképes tanuló esetében a tanuló törvényes képviselőjének (képviselőinek)</w:t>
      </w:r>
      <w:r w:rsidR="008907A1" w:rsidRPr="00A9519D">
        <w:rPr>
          <w:rFonts w:eastAsia="Calibri"/>
          <w:lang w:eastAsia="en-US"/>
        </w:rPr>
        <w:t xml:space="preserve"> nyilatkozata a tanulóra vonatkozóan</w:t>
      </w:r>
      <w:r w:rsidR="008907A1" w:rsidRPr="00103043" w:rsidDel="008907A1">
        <w:rPr>
          <w:rFonts w:eastAsia="Calibri"/>
          <w:b/>
          <w:lang w:eastAsia="en-US"/>
        </w:rPr>
        <w:t xml:space="preserve"> </w:t>
      </w: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  <w:r w:rsidRPr="00103043">
        <w:rPr>
          <w:rFonts w:eastAsia="Calibri"/>
          <w:lang w:eastAsia="en-US"/>
        </w:rPr>
        <w:t>nemzetiségi oktatással, kultúrával, identitásőrzéssel kapcsolatos érdeklődési köréről, továbbtanulási szándékairól</w:t>
      </w: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</w:p>
    <w:p w:rsidR="009259B2" w:rsidRDefault="009259B2" w:rsidP="009259B2">
      <w:pPr>
        <w:jc w:val="both"/>
        <w:rPr>
          <w:rFonts w:eastAsia="Calibri"/>
          <w:lang w:eastAsia="en-US"/>
        </w:rPr>
      </w:pPr>
      <w:r w:rsidRPr="00103043">
        <w:rPr>
          <w:rFonts w:eastAsia="Calibri"/>
          <w:lang w:eastAsia="en-US"/>
        </w:rPr>
        <w:t>(például: nemzetiségi pedagógusképzésre kíván-e jelentkezni, szakkörben, tanfolyamon, tehetséggondozásban történő részvétel)</w:t>
      </w:r>
      <w:r w:rsidR="002C557D">
        <w:rPr>
          <w:rFonts w:eastAsia="Calibri"/>
          <w:lang w:eastAsia="en-US"/>
        </w:rPr>
        <w:t>.</w:t>
      </w:r>
    </w:p>
    <w:p w:rsidR="009259B2" w:rsidRDefault="009259B2" w:rsidP="009259B2">
      <w:pPr>
        <w:jc w:val="both"/>
        <w:rPr>
          <w:rFonts w:eastAsia="Calibri"/>
          <w:lang w:eastAsia="en-US"/>
        </w:rPr>
      </w:pPr>
    </w:p>
    <w:p w:rsidR="009259B2" w:rsidRDefault="009259B2" w:rsidP="009259B2">
      <w:pPr>
        <w:jc w:val="both"/>
        <w:rPr>
          <w:rFonts w:eastAsia="Calibri"/>
          <w:lang w:eastAsia="en-US"/>
        </w:rPr>
      </w:pPr>
    </w:p>
    <w:p w:rsidR="009259B2" w:rsidRDefault="009259B2" w:rsidP="009259B2">
      <w:pPr>
        <w:jc w:val="both"/>
        <w:rPr>
          <w:rFonts w:eastAsia="Calibri"/>
          <w:lang w:eastAsia="en-US"/>
        </w:rPr>
      </w:pP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</w:p>
    <w:p w:rsidR="008907A1" w:rsidRDefault="008907A1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:rsidR="009259B2" w:rsidRPr="001611DF" w:rsidRDefault="009259B2" w:rsidP="009259B2">
      <w:pPr>
        <w:jc w:val="both"/>
        <w:rPr>
          <w:rFonts w:eastAsia="Calibri"/>
          <w:b/>
          <w:lang w:eastAsia="en-US"/>
        </w:rPr>
      </w:pPr>
      <w:r w:rsidRPr="001611DF">
        <w:rPr>
          <w:rFonts w:eastAsia="Calibri"/>
          <w:b/>
          <w:lang w:eastAsia="en-US"/>
        </w:rPr>
        <w:lastRenderedPageBreak/>
        <w:t>IV. A közép</w:t>
      </w:r>
      <w:r>
        <w:rPr>
          <w:rFonts w:eastAsia="Calibri"/>
          <w:b/>
          <w:lang w:eastAsia="en-US"/>
        </w:rPr>
        <w:t xml:space="preserve">fokú </w:t>
      </w:r>
      <w:r w:rsidRPr="001611DF">
        <w:rPr>
          <w:rFonts w:eastAsia="Calibri"/>
          <w:b/>
          <w:lang w:eastAsia="en-US"/>
        </w:rPr>
        <w:t>iskola ajánlása</w:t>
      </w: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  <w:r w:rsidRPr="00103043">
        <w:rPr>
          <w:rFonts w:eastAsia="Calibri"/>
          <w:lang w:eastAsia="en-US"/>
        </w:rPr>
        <w:t>1. A tanuló tanulmányi átlaga: (a tanuló féléves és befejezett tanév végi bizonyítványa alapján számítandó: elégtelen osztályzat nem szerepelhet; magatartás és szorgalom osztályzat nem vehető figyelembe)</w:t>
      </w: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  <w:r w:rsidRPr="00103043">
        <w:rPr>
          <w:rFonts w:eastAsia="Calibri"/>
          <w:lang w:eastAsia="en-US"/>
        </w:rPr>
        <w:t>2. A tanuló szociális helyzete alapján indokolt-e az ösztöndíj megállapítása</w:t>
      </w:r>
      <w:r w:rsidR="003C30EA">
        <w:rPr>
          <w:rFonts w:eastAsia="Calibri"/>
          <w:lang w:eastAsia="en-US"/>
        </w:rPr>
        <w:t xml:space="preserve"> </w:t>
      </w:r>
      <w:r w:rsidR="00F21E11" w:rsidRPr="00F21E11">
        <w:rPr>
          <w:rFonts w:eastAsia="Calibri"/>
          <w:b/>
          <w:lang w:eastAsia="en-US"/>
        </w:rPr>
        <w:t>(</w:t>
      </w:r>
      <w:r w:rsidR="00F21E11">
        <w:rPr>
          <w:rFonts w:eastAsia="Calibri"/>
          <w:b/>
          <w:lang w:eastAsia="en-US"/>
        </w:rPr>
        <w:t>nem kötelező</w:t>
      </w:r>
      <w:r w:rsidR="003C30EA" w:rsidRPr="006806EC">
        <w:rPr>
          <w:rFonts w:eastAsia="Calibri"/>
          <w:b/>
          <w:lang w:eastAsia="en-US"/>
        </w:rPr>
        <w:t>)</w:t>
      </w:r>
      <w:r w:rsidRPr="00103043">
        <w:rPr>
          <w:rFonts w:eastAsia="Calibri"/>
          <w:lang w:eastAsia="en-US"/>
        </w:rPr>
        <w:t>: (a közép</w:t>
      </w:r>
      <w:r>
        <w:rPr>
          <w:rFonts w:eastAsia="Calibri"/>
          <w:lang w:eastAsia="en-US"/>
        </w:rPr>
        <w:t xml:space="preserve">fokú </w:t>
      </w:r>
      <w:r w:rsidRPr="00103043">
        <w:rPr>
          <w:rFonts w:eastAsia="Calibri"/>
          <w:lang w:eastAsia="en-US"/>
        </w:rPr>
        <w:t>iskola a szociális indokoltság kérdésében a rendelkezésére álló adatok alapján foglal</w:t>
      </w:r>
      <w:r w:rsidR="003C30EA">
        <w:rPr>
          <w:rFonts w:eastAsia="Calibri"/>
          <w:lang w:eastAsia="en-US"/>
        </w:rPr>
        <w:t>hat</w:t>
      </w:r>
      <w:r w:rsidRPr="00103043">
        <w:rPr>
          <w:rFonts w:eastAsia="Calibri"/>
          <w:lang w:eastAsia="en-US"/>
        </w:rPr>
        <w:t xml:space="preserve"> állást</w:t>
      </w:r>
      <w:r>
        <w:rPr>
          <w:rFonts w:eastAsia="Calibri"/>
          <w:lang w:eastAsia="en-US"/>
        </w:rPr>
        <w:t>,</w:t>
      </w:r>
      <w:r w:rsidRPr="00103043">
        <w:rPr>
          <w:rFonts w:eastAsia="Calibri"/>
          <w:lang w:eastAsia="en-US"/>
        </w:rPr>
        <w:t xml:space="preserve"> és állapít</w:t>
      </w:r>
      <w:r w:rsidR="003C30EA">
        <w:rPr>
          <w:rFonts w:eastAsia="Calibri"/>
          <w:lang w:eastAsia="en-US"/>
        </w:rPr>
        <w:t>hat</w:t>
      </w:r>
      <w:r w:rsidRPr="00103043">
        <w:rPr>
          <w:rFonts w:eastAsia="Calibri"/>
          <w:lang w:eastAsia="en-US"/>
        </w:rPr>
        <w:t xml:space="preserve"> meg sorrendet a pályázó tanulók között, a következő szempontokra is tekintettel: </w:t>
      </w:r>
      <w:r w:rsidR="003C30EA">
        <w:rPr>
          <w:rFonts w:eastAsia="Calibri"/>
          <w:lang w:eastAsia="en-US"/>
        </w:rPr>
        <w:t xml:space="preserve">a tanuló </w:t>
      </w:r>
      <w:r w:rsidRPr="00103043">
        <w:rPr>
          <w:rFonts w:eastAsia="Calibri"/>
          <w:lang w:eastAsia="en-US"/>
        </w:rPr>
        <w:t>részesül-e kollégiumi elhelyezésben, ezen belül szociális helyzetére tekintettel ingyenes-e az elhelyezés</w:t>
      </w:r>
      <w:r w:rsidR="003C30EA">
        <w:rPr>
          <w:rFonts w:eastAsia="Calibri"/>
          <w:lang w:eastAsia="en-US"/>
        </w:rPr>
        <w:t>; a tanuló</w:t>
      </w:r>
      <w:r w:rsidRPr="00103043">
        <w:rPr>
          <w:rFonts w:eastAsia="Calibri"/>
          <w:lang w:eastAsia="en-US"/>
        </w:rPr>
        <w:t xml:space="preserve"> részesül-e más szociális ellátásban)</w:t>
      </w: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</w:p>
    <w:p w:rsidR="009259B2" w:rsidRDefault="009259B2" w:rsidP="009259B2">
      <w:pPr>
        <w:jc w:val="both"/>
        <w:rPr>
          <w:rFonts w:eastAsia="Calibri"/>
          <w:lang w:eastAsia="en-US"/>
        </w:rPr>
      </w:pPr>
      <w:r w:rsidRPr="00103043">
        <w:rPr>
          <w:rFonts w:eastAsia="Calibri"/>
          <w:lang w:eastAsia="en-US"/>
        </w:rPr>
        <w:t>3. A tanuló III. pontban foglalt nyilatkozatának záradéka</w:t>
      </w:r>
    </w:p>
    <w:p w:rsidR="009259B2" w:rsidRPr="00FB0677" w:rsidRDefault="009259B2" w:rsidP="009259B2">
      <w:pPr>
        <w:jc w:val="both"/>
        <w:rPr>
          <w:rFonts w:eastAsia="Calibri"/>
          <w:lang w:eastAsia="en-US"/>
        </w:rPr>
      </w:pPr>
    </w:p>
    <w:p w:rsidR="008907A1" w:rsidRDefault="009259B2" w:rsidP="009259B2">
      <w:pPr>
        <w:jc w:val="both"/>
        <w:rPr>
          <w:rFonts w:eastAsia="Calibri"/>
          <w:lang w:eastAsia="en-US"/>
        </w:rPr>
      </w:pPr>
      <w:r w:rsidRPr="001611DF">
        <w:rPr>
          <w:rFonts w:eastAsia="Calibri"/>
          <w:b/>
          <w:lang w:eastAsia="en-US"/>
        </w:rPr>
        <w:t xml:space="preserve">V. </w:t>
      </w:r>
      <w:r w:rsidR="008907A1" w:rsidRPr="006806EC">
        <w:rPr>
          <w:rFonts w:eastAsia="Calibri"/>
          <w:b/>
          <w:lang w:eastAsia="en-US"/>
        </w:rPr>
        <w:t xml:space="preserve">A tanuló </w:t>
      </w:r>
      <w:r w:rsidR="00546C7E" w:rsidRPr="006806EC">
        <w:rPr>
          <w:rFonts w:eastAsia="Calibri"/>
          <w:b/>
          <w:lang w:eastAsia="en-US"/>
        </w:rPr>
        <w:t>és/</w:t>
      </w:r>
      <w:r w:rsidR="008907A1" w:rsidRPr="006806EC">
        <w:rPr>
          <w:rFonts w:eastAsia="Calibri"/>
          <w:b/>
          <w:lang w:eastAsia="en-US"/>
        </w:rPr>
        <w:t>vagy</w:t>
      </w:r>
      <w:r w:rsidR="008907A1" w:rsidRPr="006806EC">
        <w:rPr>
          <w:b/>
        </w:rPr>
        <w:t xml:space="preserve"> korlátozottan cselekvőképes tanuló esetében a tanuló törvényes képviselőjének (képviselőinek)</w:t>
      </w:r>
      <w:r w:rsidR="008907A1" w:rsidRPr="006806EC">
        <w:rPr>
          <w:rFonts w:eastAsia="Calibri"/>
          <w:b/>
          <w:lang w:eastAsia="en-US"/>
        </w:rPr>
        <w:t xml:space="preserve"> nyilatkozata a tanulóra vonatkozóan</w:t>
      </w: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</w:p>
    <w:p w:rsidR="009259B2" w:rsidRPr="001611DF" w:rsidRDefault="009259B2" w:rsidP="009259B2">
      <w:pPr>
        <w:jc w:val="both"/>
        <w:rPr>
          <w:rFonts w:eastAsia="Calibri"/>
          <w:i/>
          <w:lang w:eastAsia="en-US"/>
        </w:rPr>
      </w:pPr>
      <w:r w:rsidRPr="00103043">
        <w:rPr>
          <w:rFonts w:eastAsia="Calibri"/>
          <w:lang w:eastAsia="en-US"/>
        </w:rPr>
        <w:t xml:space="preserve">Nyilatkozom arról, hogy </w:t>
      </w:r>
      <w:r>
        <w:rPr>
          <w:rFonts w:eastAsia="Calibri"/>
          <w:lang w:eastAsia="en-US"/>
        </w:rPr>
        <w:t>a</w:t>
      </w:r>
      <w:r w:rsidRPr="00103043">
        <w:rPr>
          <w:rFonts w:eastAsia="Calibri"/>
          <w:lang w:eastAsia="en-US"/>
        </w:rPr>
        <w:t xml:space="preserve"> nemzetiségek jogairól szóló 2011. évi CLXXIX. törvény (a továbbiakban: N</w:t>
      </w:r>
      <w:r w:rsidR="003C30EA">
        <w:rPr>
          <w:rFonts w:eastAsia="Calibri"/>
          <w:lang w:eastAsia="en-US"/>
        </w:rPr>
        <w:t xml:space="preserve">ek. </w:t>
      </w:r>
      <w:r w:rsidRPr="00103043">
        <w:rPr>
          <w:rFonts w:eastAsia="Calibri"/>
          <w:lang w:eastAsia="en-US"/>
        </w:rPr>
        <w:t>tv.) 1. melléklete szerinti bolgár, görög, horvát, lengyel, német, örmény</w:t>
      </w:r>
      <w:r>
        <w:rPr>
          <w:rFonts w:eastAsia="Calibri"/>
          <w:lang w:eastAsia="en-US"/>
        </w:rPr>
        <w:t>,</w:t>
      </w:r>
      <w:r w:rsidRPr="00103043">
        <w:rPr>
          <w:rFonts w:eastAsia="Calibri"/>
          <w:lang w:eastAsia="en-US"/>
        </w:rPr>
        <w:t xml:space="preserve"> román, ruszin, szerb, szlovák, szlovén, ukrán nemzetiséghez tartozom. </w:t>
      </w:r>
      <w:r w:rsidRPr="001611DF">
        <w:rPr>
          <w:rFonts w:eastAsia="Calibri"/>
          <w:i/>
          <w:lang w:eastAsia="en-US"/>
        </w:rPr>
        <w:t>(A megfelelő rész aláhúzandó</w:t>
      </w:r>
      <w:r>
        <w:rPr>
          <w:rFonts w:eastAsia="Calibri"/>
          <w:i/>
          <w:lang w:eastAsia="en-US"/>
        </w:rPr>
        <w:t>.</w:t>
      </w:r>
      <w:r w:rsidRPr="001611DF">
        <w:rPr>
          <w:rFonts w:eastAsia="Calibri"/>
          <w:i/>
          <w:lang w:eastAsia="en-US"/>
        </w:rPr>
        <w:t>)</w:t>
      </w: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</w:p>
    <w:p w:rsidR="009259B2" w:rsidRPr="001611DF" w:rsidRDefault="009259B2" w:rsidP="009259B2">
      <w:pPr>
        <w:jc w:val="both"/>
        <w:rPr>
          <w:rFonts w:eastAsia="Calibri"/>
          <w:b/>
          <w:lang w:eastAsia="en-US"/>
        </w:rPr>
      </w:pPr>
      <w:r w:rsidRPr="001611DF">
        <w:rPr>
          <w:rFonts w:eastAsia="Calibri"/>
          <w:b/>
          <w:lang w:eastAsia="en-US"/>
        </w:rPr>
        <w:t xml:space="preserve">VI. </w:t>
      </w:r>
      <w:r w:rsidRPr="00255C75">
        <w:rPr>
          <w:rFonts w:eastAsia="Calibri"/>
          <w:b/>
          <w:lang w:eastAsia="en-US"/>
        </w:rPr>
        <w:t>A tanuló</w:t>
      </w:r>
      <w:r w:rsidR="008907A1" w:rsidRPr="00255C75">
        <w:rPr>
          <w:rFonts w:eastAsia="Calibri"/>
          <w:b/>
          <w:lang w:eastAsia="en-US"/>
        </w:rPr>
        <w:t xml:space="preserve"> </w:t>
      </w:r>
      <w:r w:rsidR="00546C7E" w:rsidRPr="006806EC">
        <w:rPr>
          <w:rFonts w:eastAsia="Calibri"/>
          <w:b/>
          <w:lang w:eastAsia="en-US"/>
        </w:rPr>
        <w:t>és/</w:t>
      </w:r>
      <w:r w:rsidR="008907A1" w:rsidRPr="00546C7E">
        <w:rPr>
          <w:rFonts w:eastAsia="Calibri"/>
          <w:b/>
          <w:lang w:eastAsia="en-US"/>
        </w:rPr>
        <w:t>vagy</w:t>
      </w:r>
      <w:r w:rsidR="008907A1" w:rsidRPr="006806EC">
        <w:rPr>
          <w:b/>
        </w:rPr>
        <w:t xml:space="preserve"> korlátozottan cselekvőképes tanuló esetében a tanuló törvényes képviselőjének (képviselőinek)</w:t>
      </w:r>
      <w:r w:rsidR="008907A1" w:rsidRPr="00255C75">
        <w:rPr>
          <w:rFonts w:eastAsia="Calibri"/>
          <w:b/>
          <w:lang w:eastAsia="en-US"/>
        </w:rPr>
        <w:t xml:space="preserve"> </w:t>
      </w:r>
      <w:r w:rsidRPr="00255C75">
        <w:rPr>
          <w:rFonts w:eastAsia="Calibri"/>
          <w:b/>
          <w:lang w:eastAsia="en-US"/>
        </w:rPr>
        <w:t>nyilatkozat</w:t>
      </w:r>
      <w:r w:rsidR="008907A1" w:rsidRPr="00255C75">
        <w:rPr>
          <w:rFonts w:eastAsia="Calibri"/>
          <w:b/>
          <w:lang w:eastAsia="en-US"/>
        </w:rPr>
        <w:t>a a tanulóra vonatkozóan</w:t>
      </w: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</w:p>
    <w:p w:rsidR="009259B2" w:rsidRDefault="009259B2" w:rsidP="009259B2">
      <w:pPr>
        <w:jc w:val="both"/>
        <w:rPr>
          <w:rFonts w:eastAsia="Calibri"/>
          <w:lang w:eastAsia="en-US"/>
        </w:rPr>
      </w:pPr>
      <w:r w:rsidRPr="00103043">
        <w:rPr>
          <w:rFonts w:eastAsia="Calibri"/>
          <w:lang w:eastAsia="en-US"/>
        </w:rPr>
        <w:t>Nyilatkozom arról, hogy</w:t>
      </w:r>
    </w:p>
    <w:p w:rsidR="009259B2" w:rsidRDefault="009259B2" w:rsidP="009259B2">
      <w:pPr>
        <w:jc w:val="both"/>
        <w:rPr>
          <w:rFonts w:eastAsia="Calibri"/>
          <w:lang w:eastAsia="en-US"/>
        </w:rPr>
      </w:pPr>
    </w:p>
    <w:p w:rsidR="009259B2" w:rsidRDefault="009259B2" w:rsidP="009259B2">
      <w:pPr>
        <w:pStyle w:val="Listaszerbekezds"/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736025">
        <w:rPr>
          <w:rFonts w:eastAsia="Calibri"/>
          <w:lang w:eastAsia="en-US"/>
        </w:rPr>
        <w:t>más államilag finanszírozott tanulmányi ösztöndíjban nem részesülök, egyben tudomásul veszem, hogy csak valós, nemleges nyilatkozat esetén részesülhetek ösztöndíjban</w:t>
      </w:r>
      <w:r>
        <w:rPr>
          <w:rFonts w:eastAsia="Calibri"/>
          <w:lang w:eastAsia="en-US"/>
        </w:rPr>
        <w:t>,</w:t>
      </w:r>
    </w:p>
    <w:p w:rsidR="009259B2" w:rsidRDefault="009259B2" w:rsidP="009259B2">
      <w:pPr>
        <w:pStyle w:val="Listaszerbekezds"/>
        <w:jc w:val="both"/>
        <w:rPr>
          <w:rFonts w:eastAsia="Calibri"/>
          <w:lang w:eastAsia="en-US"/>
        </w:rPr>
      </w:pPr>
    </w:p>
    <w:p w:rsidR="009259B2" w:rsidRPr="008962A6" w:rsidRDefault="009259B2" w:rsidP="009259B2">
      <w:pPr>
        <w:pStyle w:val="Listaszerbekezds"/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C60C49">
        <w:rPr>
          <w:rFonts w:eastAsia="Calibri"/>
          <w:lang w:eastAsia="en-US"/>
        </w:rPr>
        <w:t>az adatvédelmi tájékoztató</w:t>
      </w:r>
      <w:r w:rsidR="003C30EA">
        <w:rPr>
          <w:rFonts w:eastAsia="Calibri"/>
          <w:lang w:eastAsia="en-US"/>
        </w:rPr>
        <w:t>t</w:t>
      </w:r>
      <w:r w:rsidRPr="00C60C4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megismertem és az abban foglaltakat elfogadom.</w:t>
      </w: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</w:p>
    <w:p w:rsidR="009259B2" w:rsidRDefault="009259B2" w:rsidP="009259B2">
      <w:pPr>
        <w:jc w:val="both"/>
        <w:rPr>
          <w:rFonts w:eastAsia="Calibri"/>
          <w:lang w:eastAsia="en-US"/>
        </w:rPr>
      </w:pPr>
      <w:r w:rsidRPr="00103043">
        <w:rPr>
          <w:rFonts w:eastAsia="Calibri"/>
          <w:lang w:eastAsia="en-US"/>
        </w:rPr>
        <w:t>Hozzájárulok ahhoz, hogy</w:t>
      </w:r>
    </w:p>
    <w:p w:rsidR="00255C75" w:rsidRDefault="00255C75" w:rsidP="009259B2">
      <w:pPr>
        <w:jc w:val="both"/>
        <w:rPr>
          <w:rFonts w:eastAsia="Calibri"/>
          <w:lang w:eastAsia="en-US"/>
        </w:rPr>
      </w:pPr>
    </w:p>
    <w:p w:rsidR="00255C75" w:rsidRPr="00255C75" w:rsidRDefault="00255C75" w:rsidP="006806EC">
      <w:pPr>
        <w:pStyle w:val="Listaszerbekezds"/>
        <w:numPr>
          <w:ilvl w:val="0"/>
          <w:numId w:val="2"/>
        </w:numPr>
        <w:ind w:left="709" w:hanging="283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ösztöndíjban részesítésem esetén nevem</w:t>
      </w:r>
      <w:r w:rsidR="00055EA6">
        <w:rPr>
          <w:rFonts w:eastAsia="Calibri"/>
          <w:lang w:eastAsia="en-US"/>
        </w:rPr>
        <w:t>/a tanuló neve</w:t>
      </w:r>
      <w:r>
        <w:rPr>
          <w:rFonts w:eastAsia="Calibri"/>
          <w:lang w:eastAsia="en-US"/>
        </w:rPr>
        <w:t xml:space="preserve"> a Kormány honlapján közzétételre kerüljön</w:t>
      </w:r>
      <w:r w:rsidR="00546C7E">
        <w:rPr>
          <w:rFonts w:eastAsia="Calibri"/>
          <w:lang w:eastAsia="en-US"/>
        </w:rPr>
        <w:t>,</w:t>
      </w:r>
    </w:p>
    <w:p w:rsidR="009259B2" w:rsidRPr="00103043" w:rsidRDefault="009259B2" w:rsidP="006806EC">
      <w:pPr>
        <w:rPr>
          <w:rFonts w:eastAsia="Calibri"/>
          <w:lang w:eastAsia="en-US"/>
        </w:rPr>
      </w:pPr>
    </w:p>
    <w:p w:rsidR="009259B2" w:rsidRDefault="009259B2" w:rsidP="009259B2">
      <w:pPr>
        <w:pStyle w:val="Listaszerbekezds"/>
        <w:numPr>
          <w:ilvl w:val="0"/>
          <w:numId w:val="2"/>
        </w:numPr>
        <w:ind w:left="709" w:hanging="283"/>
        <w:contextualSpacing/>
        <w:jc w:val="both"/>
        <w:rPr>
          <w:rFonts w:eastAsia="Calibri"/>
          <w:lang w:eastAsia="en-US"/>
        </w:rPr>
      </w:pPr>
      <w:r w:rsidRPr="00103043">
        <w:rPr>
          <w:rFonts w:eastAsia="Calibri"/>
          <w:lang w:eastAsia="en-US"/>
        </w:rPr>
        <w:t>a Miniszterelnökség a nemzeti köznevelésről szóló 2011. évi CXC. törvény 41. § (4) bekezdés a) pontja szerinti</w:t>
      </w:r>
      <w:r>
        <w:rPr>
          <w:rFonts w:eastAsia="Calibri"/>
          <w:lang w:eastAsia="en-US"/>
        </w:rPr>
        <w:t>, valamint az ösztöndíj folyósításához szükséges</w:t>
      </w:r>
      <w:r w:rsidRPr="00103043">
        <w:rPr>
          <w:rFonts w:eastAsia="Calibri"/>
          <w:lang w:eastAsia="en-US"/>
        </w:rPr>
        <w:t xml:space="preserve"> adataimat nyilvántartsa</w:t>
      </w:r>
      <w:r>
        <w:rPr>
          <w:rFonts w:eastAsia="Calibri"/>
          <w:lang w:eastAsia="en-US"/>
        </w:rPr>
        <w:t>,</w:t>
      </w:r>
    </w:p>
    <w:p w:rsidR="009259B2" w:rsidRDefault="009259B2" w:rsidP="009259B2">
      <w:pPr>
        <w:pStyle w:val="Listaszerbekezds"/>
        <w:jc w:val="both"/>
        <w:rPr>
          <w:rFonts w:eastAsia="Calibri"/>
          <w:lang w:eastAsia="en-US"/>
        </w:rPr>
      </w:pPr>
    </w:p>
    <w:p w:rsidR="009259B2" w:rsidRDefault="009259B2" w:rsidP="009259B2">
      <w:pPr>
        <w:pStyle w:val="Listaszerbekezds"/>
        <w:numPr>
          <w:ilvl w:val="0"/>
          <w:numId w:val="2"/>
        </w:numPr>
        <w:ind w:left="709" w:hanging="283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 Miniszterelnökség a különleges személyes adataimat az (EU) 2016/679 európai parlamenti és tanácsi rendelet (Általános Adatvédelmi Rendelet) 6. cikk (1) bekezdés </w:t>
      </w:r>
      <w:r w:rsidR="003C30EA">
        <w:rPr>
          <w:rFonts w:eastAsia="Calibri"/>
          <w:lang w:eastAsia="en-US"/>
        </w:rPr>
        <w:t>e</w:t>
      </w:r>
      <w:r>
        <w:rPr>
          <w:rFonts w:eastAsia="Calibri"/>
          <w:lang w:eastAsia="en-US"/>
        </w:rPr>
        <w:t>) pontja,</w:t>
      </w:r>
      <w:r w:rsidR="001229FE">
        <w:rPr>
          <w:rFonts w:eastAsia="Calibri"/>
          <w:lang w:eastAsia="en-US"/>
        </w:rPr>
        <w:t xml:space="preserve"> valamint 9. cikk (2) </w:t>
      </w:r>
      <w:r w:rsidR="001229FE" w:rsidRPr="003C30EA">
        <w:rPr>
          <w:rFonts w:eastAsia="Calibri"/>
          <w:lang w:eastAsia="en-US"/>
        </w:rPr>
        <w:t>bekezdés e</w:t>
      </w:r>
      <w:r w:rsidRPr="003C30EA">
        <w:rPr>
          <w:rFonts w:eastAsia="Calibri"/>
          <w:lang w:eastAsia="en-US"/>
        </w:rPr>
        <w:t>) pontja</w:t>
      </w:r>
      <w:r>
        <w:rPr>
          <w:rFonts w:eastAsia="Calibri"/>
          <w:lang w:eastAsia="en-US"/>
        </w:rPr>
        <w:t xml:space="preserve"> alapján kezelje</w:t>
      </w:r>
      <w:r w:rsidRPr="00103043">
        <w:rPr>
          <w:rFonts w:eastAsia="Calibri"/>
          <w:lang w:eastAsia="en-US"/>
        </w:rPr>
        <w:t>.</w:t>
      </w: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</w:p>
    <w:p w:rsidR="009259B2" w:rsidRDefault="009259B2" w:rsidP="009259B2">
      <w:pPr>
        <w:jc w:val="both"/>
        <w:rPr>
          <w:rFonts w:eastAsia="Calibri"/>
          <w:lang w:eastAsia="en-US"/>
        </w:rPr>
      </w:pPr>
      <w:r w:rsidRPr="00103043">
        <w:rPr>
          <w:rFonts w:eastAsia="Calibri"/>
          <w:lang w:eastAsia="en-US"/>
        </w:rPr>
        <w:t>Dátum: ..............., 20... .............. hó .... nap</w:t>
      </w:r>
    </w:p>
    <w:p w:rsidR="009259B2" w:rsidRDefault="009259B2" w:rsidP="009259B2">
      <w:pPr>
        <w:jc w:val="both"/>
        <w:rPr>
          <w:rFonts w:eastAsia="Calibri"/>
          <w:lang w:eastAsia="en-US"/>
        </w:rPr>
      </w:pPr>
    </w:p>
    <w:p w:rsidR="009259B2" w:rsidRDefault="009259B2" w:rsidP="009259B2">
      <w:pPr>
        <w:jc w:val="both"/>
        <w:rPr>
          <w:rFonts w:eastAsia="Calibri"/>
          <w:lang w:eastAsia="en-US"/>
        </w:rPr>
      </w:pPr>
    </w:p>
    <w:p w:rsidR="009259B2" w:rsidRDefault="009259B2" w:rsidP="009259B2">
      <w:pPr>
        <w:jc w:val="both"/>
        <w:rPr>
          <w:rFonts w:eastAsia="Calibri"/>
          <w:lang w:eastAsia="en-US"/>
        </w:rPr>
      </w:pPr>
    </w:p>
    <w:p w:rsidR="009259B2" w:rsidRDefault="009259B2" w:rsidP="009259B2">
      <w:pPr>
        <w:tabs>
          <w:tab w:val="left" w:pos="284"/>
          <w:tab w:val="right" w:leader="dot" w:pos="3828"/>
          <w:tab w:val="left" w:pos="4820"/>
          <w:tab w:val="right" w:leader="dot" w:pos="9356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8"/>
        <w:gridCol w:w="4660"/>
      </w:tblGrid>
      <w:tr w:rsidR="009259B2" w:rsidRPr="00FB0677" w:rsidTr="00C76881">
        <w:tc>
          <w:tcPr>
            <w:tcW w:w="4818" w:type="dxa"/>
            <w:shd w:val="clear" w:color="auto" w:fill="auto"/>
          </w:tcPr>
          <w:p w:rsidR="009259B2" w:rsidRPr="00666C00" w:rsidRDefault="009259B2" w:rsidP="00C76881">
            <w:pPr>
              <w:jc w:val="center"/>
              <w:rPr>
                <w:rFonts w:eastAsia="Calibri"/>
                <w:lang w:eastAsia="en-US"/>
              </w:rPr>
            </w:pPr>
            <w:r w:rsidRPr="00666C00">
              <w:rPr>
                <w:rFonts w:eastAsia="Calibri"/>
                <w:lang w:eastAsia="en-US"/>
              </w:rPr>
              <w:t>Tanuló aláírása</w:t>
            </w:r>
          </w:p>
        </w:tc>
        <w:tc>
          <w:tcPr>
            <w:tcW w:w="4818" w:type="dxa"/>
            <w:shd w:val="clear" w:color="auto" w:fill="auto"/>
          </w:tcPr>
          <w:p w:rsidR="009259B2" w:rsidRPr="00FB0677" w:rsidRDefault="009259B2" w:rsidP="00C76881">
            <w:pPr>
              <w:jc w:val="center"/>
              <w:rPr>
                <w:rFonts w:eastAsia="Calibri"/>
                <w:lang w:eastAsia="en-US"/>
              </w:rPr>
            </w:pPr>
            <w:r w:rsidRPr="00FB0677">
              <w:rPr>
                <w:rFonts w:eastAsia="Calibri"/>
                <w:lang w:eastAsia="en-US"/>
              </w:rPr>
              <w:t>Korlátozottan cselekvőképes tanuló esetén a törvényes képviselő aláírása</w:t>
            </w:r>
          </w:p>
        </w:tc>
      </w:tr>
    </w:tbl>
    <w:p w:rsidR="009259B2" w:rsidRPr="00103043" w:rsidRDefault="009259B2" w:rsidP="009259B2">
      <w:pPr>
        <w:jc w:val="both"/>
        <w:rPr>
          <w:rFonts w:eastAsia="Calibri"/>
          <w:lang w:eastAsia="en-US"/>
        </w:rPr>
      </w:pP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</w:p>
    <w:p w:rsidR="009259B2" w:rsidRDefault="009259B2" w:rsidP="009259B2">
      <w:pPr>
        <w:tabs>
          <w:tab w:val="left" w:pos="2552"/>
          <w:tab w:val="right" w:leader="dot" w:pos="6804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103043">
        <w:rPr>
          <w:rFonts w:eastAsia="Calibri"/>
          <w:lang w:eastAsia="en-US"/>
        </w:rPr>
        <w:t xml:space="preserve"> </w:t>
      </w:r>
    </w:p>
    <w:p w:rsidR="009259B2" w:rsidRDefault="009259B2" w:rsidP="009259B2">
      <w:pPr>
        <w:ind w:left="2552"/>
        <w:rPr>
          <w:rFonts w:eastAsia="Calibri"/>
          <w:lang w:eastAsia="en-US"/>
        </w:rPr>
      </w:pPr>
      <w:r w:rsidRPr="00103043">
        <w:rPr>
          <w:rFonts w:eastAsia="Calibri"/>
          <w:lang w:eastAsia="en-US"/>
        </w:rPr>
        <w:t>A közép</w:t>
      </w:r>
      <w:r>
        <w:rPr>
          <w:rFonts w:eastAsia="Calibri"/>
          <w:lang w:eastAsia="en-US"/>
        </w:rPr>
        <w:t xml:space="preserve">fokú </w:t>
      </w:r>
      <w:r w:rsidRPr="00103043">
        <w:rPr>
          <w:rFonts w:eastAsia="Calibri"/>
          <w:lang w:eastAsia="en-US"/>
        </w:rPr>
        <w:t>iskola képviselőjének aláírása</w:t>
      </w:r>
    </w:p>
    <w:p w:rsidR="009259B2" w:rsidRPr="00103043" w:rsidRDefault="009259B2" w:rsidP="009259B2">
      <w:pPr>
        <w:ind w:left="3545"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P.H.</w:t>
      </w:r>
    </w:p>
    <w:p w:rsidR="009259B2" w:rsidRDefault="009259B2" w:rsidP="009259B2">
      <w:pPr>
        <w:jc w:val="both"/>
        <w:rPr>
          <w:rFonts w:eastAsia="Calibri"/>
          <w:lang w:eastAsia="en-US"/>
        </w:rPr>
      </w:pPr>
    </w:p>
    <w:p w:rsidR="009259B2" w:rsidRDefault="009259B2" w:rsidP="009259B2">
      <w:pPr>
        <w:jc w:val="both"/>
        <w:rPr>
          <w:rFonts w:eastAsia="Calibri"/>
          <w:lang w:eastAsia="en-US"/>
        </w:rPr>
      </w:pPr>
    </w:p>
    <w:p w:rsidR="009259B2" w:rsidRPr="00103043" w:rsidRDefault="009259B2" w:rsidP="009259B2">
      <w:pPr>
        <w:jc w:val="both"/>
        <w:rPr>
          <w:rFonts w:eastAsia="Calibri"/>
          <w:lang w:eastAsia="en-US"/>
        </w:rPr>
      </w:pPr>
    </w:p>
    <w:p w:rsidR="009259B2" w:rsidRDefault="009259B2" w:rsidP="009259B2">
      <w:pPr>
        <w:jc w:val="center"/>
        <w:rPr>
          <w:rFonts w:eastAsia="Calibri"/>
          <w:lang w:eastAsia="en-US"/>
        </w:rPr>
      </w:pPr>
      <w:r w:rsidRPr="00103043">
        <w:rPr>
          <w:rFonts w:eastAsia="Calibri"/>
          <w:lang w:eastAsia="en-US"/>
        </w:rPr>
        <w:t>Miniszterelnökség</w:t>
      </w:r>
    </w:p>
    <w:p w:rsidR="009259B2" w:rsidRPr="00103043" w:rsidRDefault="009259B2" w:rsidP="009259B2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Nemzetiségi Főosztály</w:t>
      </w:r>
    </w:p>
    <w:p w:rsidR="009259B2" w:rsidRPr="00FB0677" w:rsidRDefault="009259B2" w:rsidP="009259B2">
      <w:pPr>
        <w:jc w:val="center"/>
        <w:rPr>
          <w:rFonts w:eastAsia="Calibri"/>
          <w:lang w:eastAsia="en-US"/>
        </w:rPr>
      </w:pPr>
      <w:r w:rsidRPr="00FB0677">
        <w:rPr>
          <w:rFonts w:eastAsia="Calibri"/>
          <w:lang w:eastAsia="en-US"/>
        </w:rPr>
        <w:t>1357 Budapest, Pf. 6.</w:t>
      </w:r>
    </w:p>
    <w:p w:rsidR="009259B2" w:rsidRPr="00103043" w:rsidRDefault="009259B2" w:rsidP="009259B2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Telefonszám: (06 1) 795 1454</w:t>
      </w:r>
    </w:p>
    <w:p w:rsidR="009259B2" w:rsidRPr="003D2A01" w:rsidRDefault="009259B2" w:rsidP="009259B2">
      <w:pPr>
        <w:jc w:val="center"/>
        <w:rPr>
          <w:rFonts w:eastAsia="Calibri"/>
          <w:lang w:eastAsia="en-US"/>
        </w:rPr>
      </w:pPr>
      <w:r w:rsidRPr="00103043">
        <w:rPr>
          <w:rFonts w:eastAsia="Calibri"/>
          <w:lang w:eastAsia="en-US"/>
        </w:rPr>
        <w:t>Kérjük, hogy a borítékra írják rá: „Nemzetiségi Tanulmányi Ösztöndíj”</w:t>
      </w:r>
    </w:p>
    <w:p w:rsidR="000562BC" w:rsidRDefault="00075CD9"/>
    <w:sectPr w:rsidR="000562BC" w:rsidSect="006806E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C63" w:rsidRDefault="003F4C63" w:rsidP="00397FBE">
      <w:r>
        <w:separator/>
      </w:r>
    </w:p>
  </w:endnote>
  <w:endnote w:type="continuationSeparator" w:id="0">
    <w:p w:rsidR="003F4C63" w:rsidRDefault="003F4C63" w:rsidP="0039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6712585"/>
      <w:docPartObj>
        <w:docPartGallery w:val="Page Numbers (Bottom of Page)"/>
        <w:docPartUnique/>
      </w:docPartObj>
    </w:sdtPr>
    <w:sdtEndPr/>
    <w:sdtContent>
      <w:p w:rsidR="00397FBE" w:rsidRDefault="00397FB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CD9">
          <w:rPr>
            <w:noProof/>
          </w:rPr>
          <w:t>3</w:t>
        </w:r>
        <w:r>
          <w:fldChar w:fldCharType="end"/>
        </w:r>
      </w:p>
    </w:sdtContent>
  </w:sdt>
  <w:p w:rsidR="00397FBE" w:rsidRDefault="00397FB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C63" w:rsidRDefault="003F4C63" w:rsidP="00397FBE">
      <w:r>
        <w:separator/>
      </w:r>
    </w:p>
  </w:footnote>
  <w:footnote w:type="continuationSeparator" w:id="0">
    <w:p w:rsidR="003F4C63" w:rsidRDefault="003F4C63" w:rsidP="00397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A4AF6"/>
    <w:multiLevelType w:val="hybridMultilevel"/>
    <w:tmpl w:val="08B8FE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3296"/>
    <w:multiLevelType w:val="hybridMultilevel"/>
    <w:tmpl w:val="A9D4C956"/>
    <w:lvl w:ilvl="0" w:tplc="167E4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9E119C"/>
    <w:multiLevelType w:val="hybridMultilevel"/>
    <w:tmpl w:val="1D6E66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32"/>
    <w:rsid w:val="0000093E"/>
    <w:rsid w:val="00014821"/>
    <w:rsid w:val="000159D0"/>
    <w:rsid w:val="00016173"/>
    <w:rsid w:val="0002476E"/>
    <w:rsid w:val="00037837"/>
    <w:rsid w:val="00037E98"/>
    <w:rsid w:val="00050BFB"/>
    <w:rsid w:val="00055EA6"/>
    <w:rsid w:val="00057844"/>
    <w:rsid w:val="00067EDE"/>
    <w:rsid w:val="00075CD9"/>
    <w:rsid w:val="00075ECD"/>
    <w:rsid w:val="000805B6"/>
    <w:rsid w:val="00084B2B"/>
    <w:rsid w:val="000A0883"/>
    <w:rsid w:val="000A2099"/>
    <w:rsid w:val="000A7E09"/>
    <w:rsid w:val="000C227C"/>
    <w:rsid w:val="000D088E"/>
    <w:rsid w:val="000D116D"/>
    <w:rsid w:val="000D24E0"/>
    <w:rsid w:val="000F56D0"/>
    <w:rsid w:val="00116415"/>
    <w:rsid w:val="001229FE"/>
    <w:rsid w:val="00127DEF"/>
    <w:rsid w:val="001309C5"/>
    <w:rsid w:val="00132BBF"/>
    <w:rsid w:val="0015149A"/>
    <w:rsid w:val="001516BD"/>
    <w:rsid w:val="00152029"/>
    <w:rsid w:val="00165752"/>
    <w:rsid w:val="00166818"/>
    <w:rsid w:val="001679BA"/>
    <w:rsid w:val="001A1FB8"/>
    <w:rsid w:val="001B4C47"/>
    <w:rsid w:val="001D5C21"/>
    <w:rsid w:val="001D5F7C"/>
    <w:rsid w:val="001E7196"/>
    <w:rsid w:val="001F798F"/>
    <w:rsid w:val="0020250F"/>
    <w:rsid w:val="00214C7C"/>
    <w:rsid w:val="002158D5"/>
    <w:rsid w:val="00223E9B"/>
    <w:rsid w:val="00246FB7"/>
    <w:rsid w:val="0025268F"/>
    <w:rsid w:val="00254F2D"/>
    <w:rsid w:val="00255C75"/>
    <w:rsid w:val="0027702C"/>
    <w:rsid w:val="00282B45"/>
    <w:rsid w:val="00286F32"/>
    <w:rsid w:val="0028781A"/>
    <w:rsid w:val="002B23D8"/>
    <w:rsid w:val="002C557D"/>
    <w:rsid w:val="002D458C"/>
    <w:rsid w:val="002E5FB3"/>
    <w:rsid w:val="002F3B3D"/>
    <w:rsid w:val="002F7E9F"/>
    <w:rsid w:val="00315033"/>
    <w:rsid w:val="003300B7"/>
    <w:rsid w:val="003402AD"/>
    <w:rsid w:val="00347228"/>
    <w:rsid w:val="003847A6"/>
    <w:rsid w:val="003919A5"/>
    <w:rsid w:val="00392F7C"/>
    <w:rsid w:val="00397FBE"/>
    <w:rsid w:val="003A18C7"/>
    <w:rsid w:val="003B0750"/>
    <w:rsid w:val="003B1BA0"/>
    <w:rsid w:val="003B2D18"/>
    <w:rsid w:val="003B3962"/>
    <w:rsid w:val="003B6339"/>
    <w:rsid w:val="003C30EA"/>
    <w:rsid w:val="003C6911"/>
    <w:rsid w:val="003C6C41"/>
    <w:rsid w:val="003D0050"/>
    <w:rsid w:val="003D61C1"/>
    <w:rsid w:val="003E659C"/>
    <w:rsid w:val="003F1624"/>
    <w:rsid w:val="003F33EA"/>
    <w:rsid w:val="003F4C63"/>
    <w:rsid w:val="004108F2"/>
    <w:rsid w:val="004120C2"/>
    <w:rsid w:val="00414CF5"/>
    <w:rsid w:val="00415AF7"/>
    <w:rsid w:val="00445488"/>
    <w:rsid w:val="004464CA"/>
    <w:rsid w:val="00446B1F"/>
    <w:rsid w:val="00451506"/>
    <w:rsid w:val="00453CC6"/>
    <w:rsid w:val="00471A2C"/>
    <w:rsid w:val="0047555F"/>
    <w:rsid w:val="004767E5"/>
    <w:rsid w:val="004806F4"/>
    <w:rsid w:val="00485D98"/>
    <w:rsid w:val="00487519"/>
    <w:rsid w:val="004A6269"/>
    <w:rsid w:val="004B3844"/>
    <w:rsid w:val="004B5670"/>
    <w:rsid w:val="004C427A"/>
    <w:rsid w:val="004C57DD"/>
    <w:rsid w:val="004C6EDE"/>
    <w:rsid w:val="004D630B"/>
    <w:rsid w:val="004E314E"/>
    <w:rsid w:val="004F2CFF"/>
    <w:rsid w:val="00512849"/>
    <w:rsid w:val="005142F8"/>
    <w:rsid w:val="00521F8E"/>
    <w:rsid w:val="00523999"/>
    <w:rsid w:val="0052782A"/>
    <w:rsid w:val="00540E26"/>
    <w:rsid w:val="00544A13"/>
    <w:rsid w:val="00546C7E"/>
    <w:rsid w:val="00547D80"/>
    <w:rsid w:val="00547F25"/>
    <w:rsid w:val="00552640"/>
    <w:rsid w:val="00561B82"/>
    <w:rsid w:val="005657DF"/>
    <w:rsid w:val="005659A8"/>
    <w:rsid w:val="00566CBF"/>
    <w:rsid w:val="00570270"/>
    <w:rsid w:val="00581AFF"/>
    <w:rsid w:val="00586C99"/>
    <w:rsid w:val="00595FCE"/>
    <w:rsid w:val="005E6026"/>
    <w:rsid w:val="006044B9"/>
    <w:rsid w:val="00607C80"/>
    <w:rsid w:val="00607F8B"/>
    <w:rsid w:val="00611175"/>
    <w:rsid w:val="006206DA"/>
    <w:rsid w:val="00623CC4"/>
    <w:rsid w:val="00632169"/>
    <w:rsid w:val="00640888"/>
    <w:rsid w:val="0064248B"/>
    <w:rsid w:val="00644C59"/>
    <w:rsid w:val="00675C74"/>
    <w:rsid w:val="006806EC"/>
    <w:rsid w:val="006A0083"/>
    <w:rsid w:val="006A619F"/>
    <w:rsid w:val="006A7F13"/>
    <w:rsid w:val="006B44EC"/>
    <w:rsid w:val="006C2C3C"/>
    <w:rsid w:val="006C5801"/>
    <w:rsid w:val="006D11A6"/>
    <w:rsid w:val="006D31C8"/>
    <w:rsid w:val="006D4A39"/>
    <w:rsid w:val="006D5A5B"/>
    <w:rsid w:val="006D62E2"/>
    <w:rsid w:val="007032F2"/>
    <w:rsid w:val="0070336F"/>
    <w:rsid w:val="00703B52"/>
    <w:rsid w:val="00716DCE"/>
    <w:rsid w:val="00724A7E"/>
    <w:rsid w:val="007306EC"/>
    <w:rsid w:val="00764897"/>
    <w:rsid w:val="007733F7"/>
    <w:rsid w:val="00773BE6"/>
    <w:rsid w:val="0079564E"/>
    <w:rsid w:val="007A62D1"/>
    <w:rsid w:val="007B51C0"/>
    <w:rsid w:val="007F0F6E"/>
    <w:rsid w:val="007F2BD5"/>
    <w:rsid w:val="007F34A9"/>
    <w:rsid w:val="00804C06"/>
    <w:rsid w:val="00822BBA"/>
    <w:rsid w:val="008260E1"/>
    <w:rsid w:val="0083122E"/>
    <w:rsid w:val="00840BA0"/>
    <w:rsid w:val="00841038"/>
    <w:rsid w:val="00843FBE"/>
    <w:rsid w:val="00870DAC"/>
    <w:rsid w:val="008841A0"/>
    <w:rsid w:val="008907A1"/>
    <w:rsid w:val="008B079E"/>
    <w:rsid w:val="008B5D91"/>
    <w:rsid w:val="008C11A7"/>
    <w:rsid w:val="008D1F6E"/>
    <w:rsid w:val="008F120F"/>
    <w:rsid w:val="009055ED"/>
    <w:rsid w:val="00914BE6"/>
    <w:rsid w:val="009259B2"/>
    <w:rsid w:val="009300F5"/>
    <w:rsid w:val="00941CA0"/>
    <w:rsid w:val="009446EE"/>
    <w:rsid w:val="00953D1F"/>
    <w:rsid w:val="0096297B"/>
    <w:rsid w:val="009676DE"/>
    <w:rsid w:val="00970958"/>
    <w:rsid w:val="00995E91"/>
    <w:rsid w:val="009B7E36"/>
    <w:rsid w:val="009C080A"/>
    <w:rsid w:val="009E11DA"/>
    <w:rsid w:val="009E18EE"/>
    <w:rsid w:val="009E498B"/>
    <w:rsid w:val="009F5607"/>
    <w:rsid w:val="009F6C98"/>
    <w:rsid w:val="00A05203"/>
    <w:rsid w:val="00A06913"/>
    <w:rsid w:val="00A12F1E"/>
    <w:rsid w:val="00A248F2"/>
    <w:rsid w:val="00A330DC"/>
    <w:rsid w:val="00A42299"/>
    <w:rsid w:val="00A55A47"/>
    <w:rsid w:val="00A563CC"/>
    <w:rsid w:val="00A6735A"/>
    <w:rsid w:val="00A74CF3"/>
    <w:rsid w:val="00A76ADB"/>
    <w:rsid w:val="00A810EB"/>
    <w:rsid w:val="00A81CC8"/>
    <w:rsid w:val="00A81FF9"/>
    <w:rsid w:val="00A873B6"/>
    <w:rsid w:val="00AA1BCD"/>
    <w:rsid w:val="00AA64D1"/>
    <w:rsid w:val="00AB5A3E"/>
    <w:rsid w:val="00AB5AE5"/>
    <w:rsid w:val="00AB5BE8"/>
    <w:rsid w:val="00AB715C"/>
    <w:rsid w:val="00AC2B73"/>
    <w:rsid w:val="00AC4460"/>
    <w:rsid w:val="00AD33D9"/>
    <w:rsid w:val="00AD71EB"/>
    <w:rsid w:val="00AE3816"/>
    <w:rsid w:val="00B15399"/>
    <w:rsid w:val="00B16D3F"/>
    <w:rsid w:val="00B25202"/>
    <w:rsid w:val="00B55CDC"/>
    <w:rsid w:val="00B61D70"/>
    <w:rsid w:val="00B64A34"/>
    <w:rsid w:val="00B650FD"/>
    <w:rsid w:val="00B75A87"/>
    <w:rsid w:val="00BB2B35"/>
    <w:rsid w:val="00BB59D8"/>
    <w:rsid w:val="00BC1B83"/>
    <w:rsid w:val="00BD2B1A"/>
    <w:rsid w:val="00BE08C1"/>
    <w:rsid w:val="00BF5CF7"/>
    <w:rsid w:val="00BF790A"/>
    <w:rsid w:val="00BF7F6A"/>
    <w:rsid w:val="00C10845"/>
    <w:rsid w:val="00C13716"/>
    <w:rsid w:val="00C3248B"/>
    <w:rsid w:val="00C62AFD"/>
    <w:rsid w:val="00C70759"/>
    <w:rsid w:val="00C70A39"/>
    <w:rsid w:val="00C73D59"/>
    <w:rsid w:val="00C90368"/>
    <w:rsid w:val="00C961CD"/>
    <w:rsid w:val="00CB7BEB"/>
    <w:rsid w:val="00CC0D43"/>
    <w:rsid w:val="00CE6815"/>
    <w:rsid w:val="00CF0EAC"/>
    <w:rsid w:val="00CF1E05"/>
    <w:rsid w:val="00D15CD9"/>
    <w:rsid w:val="00D21119"/>
    <w:rsid w:val="00D309C6"/>
    <w:rsid w:val="00D43ADA"/>
    <w:rsid w:val="00D45EB6"/>
    <w:rsid w:val="00D616FD"/>
    <w:rsid w:val="00D72832"/>
    <w:rsid w:val="00D9223F"/>
    <w:rsid w:val="00D9743C"/>
    <w:rsid w:val="00DB40FF"/>
    <w:rsid w:val="00DC05FF"/>
    <w:rsid w:val="00DC2267"/>
    <w:rsid w:val="00DC2E18"/>
    <w:rsid w:val="00DE0E9C"/>
    <w:rsid w:val="00DE424F"/>
    <w:rsid w:val="00DE540B"/>
    <w:rsid w:val="00DF1ECE"/>
    <w:rsid w:val="00E006FE"/>
    <w:rsid w:val="00E01164"/>
    <w:rsid w:val="00E02C8D"/>
    <w:rsid w:val="00E0555E"/>
    <w:rsid w:val="00E15427"/>
    <w:rsid w:val="00E15F41"/>
    <w:rsid w:val="00E20B41"/>
    <w:rsid w:val="00E20EBB"/>
    <w:rsid w:val="00E253E6"/>
    <w:rsid w:val="00E30A42"/>
    <w:rsid w:val="00E933DE"/>
    <w:rsid w:val="00EA32E2"/>
    <w:rsid w:val="00EA460D"/>
    <w:rsid w:val="00EA703A"/>
    <w:rsid w:val="00EB3A5E"/>
    <w:rsid w:val="00EC7D18"/>
    <w:rsid w:val="00ED2BCF"/>
    <w:rsid w:val="00EE3759"/>
    <w:rsid w:val="00EE4679"/>
    <w:rsid w:val="00EF1F17"/>
    <w:rsid w:val="00EF6CF6"/>
    <w:rsid w:val="00F100E0"/>
    <w:rsid w:val="00F12ACE"/>
    <w:rsid w:val="00F21E11"/>
    <w:rsid w:val="00F25FF0"/>
    <w:rsid w:val="00F314FC"/>
    <w:rsid w:val="00F4266F"/>
    <w:rsid w:val="00F434AF"/>
    <w:rsid w:val="00F54A7D"/>
    <w:rsid w:val="00F60D5F"/>
    <w:rsid w:val="00F7760C"/>
    <w:rsid w:val="00F86B9F"/>
    <w:rsid w:val="00F92D0F"/>
    <w:rsid w:val="00FC56B2"/>
    <w:rsid w:val="00FC6D9D"/>
    <w:rsid w:val="00FC7B66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5CE21-208E-47C9-A97C-83227C91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5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259B2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C30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30EA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E540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E54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E54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E54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E540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97FB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97FB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97FB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97FB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Gábriel Zsanett</dc:creator>
  <cp:lastModifiedBy>Bedő Valér</cp:lastModifiedBy>
  <cp:revision>2</cp:revision>
  <dcterms:created xsi:type="dcterms:W3CDTF">2021-01-13T14:20:00Z</dcterms:created>
  <dcterms:modified xsi:type="dcterms:W3CDTF">2021-01-13T14:20:00Z</dcterms:modified>
</cp:coreProperties>
</file>